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C379D" w14:textId="77777777"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14:paraId="49CE2F84" w14:textId="77777777" w:rsidR="00704C54" w:rsidRPr="00F24E12" w:rsidRDefault="00F533C2" w:rsidP="00F24E12">
      <w:pPr>
        <w:jc w:val="center"/>
        <w:rPr>
          <w:b/>
          <w:sz w:val="44"/>
          <w:szCs w:val="44"/>
          <w:u w:val="single"/>
        </w:rPr>
      </w:pPr>
      <w:r w:rsidRPr="00F24E12">
        <w:rPr>
          <w:rFonts w:hint="eastAsia"/>
          <w:b/>
          <w:sz w:val="44"/>
          <w:szCs w:val="44"/>
          <w:u w:val="single"/>
        </w:rPr>
        <w:t>浙江日报报业集团</w:t>
      </w:r>
    </w:p>
    <w:p w14:paraId="0601BE9D" w14:textId="77777777" w:rsidR="00F533C2" w:rsidRPr="00F24E12" w:rsidRDefault="00A429A8" w:rsidP="00F24E12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采购</w:t>
      </w:r>
      <w:r w:rsidR="00F533C2" w:rsidRPr="00F24E12">
        <w:rPr>
          <w:rFonts w:hint="eastAsia"/>
          <w:b/>
          <w:sz w:val="44"/>
          <w:szCs w:val="44"/>
          <w:u w:val="single"/>
        </w:rPr>
        <w:t>文件领用</w:t>
      </w:r>
      <w:r w:rsidR="00193E1C">
        <w:rPr>
          <w:rFonts w:hint="eastAsia"/>
          <w:b/>
          <w:sz w:val="44"/>
          <w:szCs w:val="44"/>
          <w:u w:val="single"/>
        </w:rPr>
        <w:t>表</w:t>
      </w:r>
    </w:p>
    <w:p w14:paraId="0BFA3BF2" w14:textId="77777777" w:rsidR="00F533C2" w:rsidRPr="003C327C" w:rsidRDefault="00F533C2"/>
    <w:p w14:paraId="19DA5B27" w14:textId="77777777" w:rsidR="00F24E12" w:rsidRPr="00A429A8" w:rsidRDefault="00F24E12"/>
    <w:p w14:paraId="68E7AF66" w14:textId="77777777" w:rsidR="004023C9" w:rsidRDefault="004023C9"/>
    <w:p w14:paraId="1B40B9CB" w14:textId="77777777" w:rsidR="00F24E12" w:rsidRDefault="00F24E12"/>
    <w:p w14:paraId="1D245D24" w14:textId="795C3881"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ZBJT-20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220</w:t>
      </w:r>
      <w:r w:rsidR="00207EB5">
        <w:rPr>
          <w:rFonts w:asciiTheme="minorEastAsia" w:hAnsiTheme="minorEastAsia"/>
          <w:sz w:val="32"/>
          <w:szCs w:val="32"/>
          <w:u w:val="single"/>
        </w:rPr>
        <w:t>4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-</w:t>
      </w:r>
      <w:r w:rsidR="00623BD0">
        <w:rPr>
          <w:rFonts w:asciiTheme="minorEastAsia" w:hAnsiTheme="minorEastAsia" w:hint="eastAsia"/>
          <w:sz w:val="32"/>
          <w:szCs w:val="32"/>
          <w:u w:val="single"/>
        </w:rPr>
        <w:t>0</w:t>
      </w:r>
      <w:r w:rsidR="00207EB5">
        <w:rPr>
          <w:rFonts w:asciiTheme="minorEastAsia" w:hAnsiTheme="minorEastAsia"/>
          <w:sz w:val="32"/>
          <w:szCs w:val="32"/>
          <w:u w:val="single"/>
        </w:rPr>
        <w:t>16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14:paraId="1715F0FE" w14:textId="65DF6436" w:rsidR="00EF272A" w:rsidRDefault="00F533C2" w:rsidP="00A429A8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672CA2">
        <w:rPr>
          <w:rFonts w:asciiTheme="minorEastAsia" w:hAnsiTheme="minorEastAsia" w:hint="eastAsia"/>
          <w:sz w:val="32"/>
          <w:szCs w:val="32"/>
          <w:u w:val="single"/>
        </w:rPr>
        <w:t>集团越野</w:t>
      </w:r>
      <w:bookmarkStart w:id="0" w:name="_GoBack"/>
      <w:bookmarkEnd w:id="0"/>
      <w:r w:rsidR="00207EB5">
        <w:rPr>
          <w:rFonts w:asciiTheme="minorEastAsia" w:hAnsiTheme="minorEastAsia" w:hint="eastAsia"/>
          <w:sz w:val="32"/>
          <w:szCs w:val="32"/>
          <w:u w:val="single"/>
        </w:rPr>
        <w:t>车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采购         </w:t>
      </w:r>
    </w:p>
    <w:p w14:paraId="3FCAFB9E" w14:textId="77777777"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C327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年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</w:rPr>
        <w:t xml:space="preserve"> （北京时间）</w:t>
      </w:r>
    </w:p>
    <w:p w14:paraId="6923B0D7" w14:textId="0B9B99EC"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16343F" w:rsidRPr="0016343F">
        <w:rPr>
          <w:rFonts w:asciiTheme="minorEastAsia" w:hAnsiTheme="minorEastAsia" w:hint="eastAsia"/>
          <w:sz w:val="32"/>
          <w:szCs w:val="32"/>
          <w:u w:val="single"/>
        </w:rPr>
        <w:t>杭州市体育场路178号D楼2</w:t>
      </w:r>
      <w:r w:rsidR="00207EB5">
        <w:rPr>
          <w:rFonts w:asciiTheme="minorEastAsia" w:hAnsiTheme="minorEastAsia"/>
          <w:sz w:val="32"/>
          <w:szCs w:val="32"/>
          <w:u w:val="single"/>
        </w:rPr>
        <w:t>1</w:t>
      </w:r>
      <w:r w:rsidR="0016343F" w:rsidRPr="0016343F">
        <w:rPr>
          <w:rFonts w:asciiTheme="minorEastAsia" w:hAnsiTheme="minorEastAsia" w:hint="eastAsia"/>
          <w:sz w:val="32"/>
          <w:szCs w:val="32"/>
          <w:u w:val="single"/>
        </w:rPr>
        <w:t>6室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14:paraId="19441D25" w14:textId="77777777"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14:paraId="651EE3A4" w14:textId="77777777"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14:paraId="6D0FE431" w14:textId="77777777" w:rsidR="00796694" w:rsidRPr="00704DA5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A429A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14:paraId="15B20EEF" w14:textId="77777777"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14:paraId="6AF3A649" w14:textId="77777777"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</w:rPr>
        <w:t xml:space="preserve">   </w:t>
      </w:r>
    </w:p>
    <w:p w14:paraId="203F38F4" w14:textId="77777777"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14:paraId="3478BAFD" w14:textId="77777777"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14:paraId="16AA474A" w14:textId="77777777"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14:paraId="1D7DB162" w14:textId="77777777"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14:paraId="7A0ACBB9" w14:textId="77777777" w:rsidR="0076524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</w:p>
    <w:p w14:paraId="0B367138" w14:textId="055B4488" w:rsidR="00765242" w:rsidRPr="00F24E1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hyperlink r:id="rId6" w:history="1">
        <w:r w:rsidRPr="00D92A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本表填写完整后与营业执照</w:t>
        </w:r>
        <w:r w:rsidRPr="00765242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及供应商资格要求相关文件的</w:t>
        </w:r>
        <w:r w:rsidRPr="00D92A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复印盖章件一起上传至</w:t>
        </w:r>
        <w:r w:rsidR="00207EB5">
          <w:rPr>
            <w:rStyle w:val="a7"/>
            <w:rFonts w:asciiTheme="minorEastAsia" w:hAnsiTheme="minorEastAsia"/>
            <w:color w:val="auto"/>
            <w:sz w:val="32"/>
            <w:szCs w:val="32"/>
            <w:u w:val="none"/>
          </w:rPr>
          <w:t>394659</w:t>
        </w:r>
        <w:r w:rsidR="0016343F" w:rsidRPr="0016343F">
          <w:rPr>
            <w:rStyle w:val="a7"/>
            <w:rFonts w:asciiTheme="minorEastAsia" w:hAnsiTheme="minorEastAsia"/>
            <w:color w:val="auto"/>
            <w:sz w:val="32"/>
            <w:szCs w:val="32"/>
            <w:u w:val="none"/>
          </w:rPr>
          <w:t>@qq.com</w:t>
        </w:r>
        <w:r w:rsidRPr="00D92A4A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</w:t>
        </w:r>
        <w:r w:rsidR="0016343F" w:rsidRPr="0016343F">
          <w:rPr>
            <w:rStyle w:val="a7"/>
            <w:rFonts w:asciiTheme="minorEastAsia" w:hAnsiTheme="minorEastAsia" w:hint="eastAsia"/>
            <w:color w:val="auto"/>
            <w:sz w:val="32"/>
            <w:szCs w:val="32"/>
            <w:u w:val="none"/>
          </w:rPr>
          <w:t>13</w:t>
        </w:r>
        <w:r w:rsidR="00207EB5">
          <w:rPr>
            <w:rStyle w:val="a7"/>
            <w:rFonts w:asciiTheme="minorEastAsia" w:hAnsiTheme="minorEastAsia"/>
            <w:color w:val="auto"/>
            <w:sz w:val="32"/>
            <w:szCs w:val="32"/>
            <w:u w:val="none"/>
          </w:rPr>
          <w:t>588817932</w:t>
        </w:r>
      </w:hyperlink>
      <w:r w:rsidRPr="00C5707B">
        <w:rPr>
          <w:rStyle w:val="a7"/>
          <w:rFonts w:asciiTheme="minorEastAsia" w:hAnsiTheme="minorEastAsia" w:hint="eastAsia"/>
          <w:color w:val="auto"/>
          <w:sz w:val="32"/>
          <w:szCs w:val="32"/>
          <w:u w:val="none"/>
        </w:rPr>
        <w:t>。</w:t>
      </w:r>
    </w:p>
    <w:sectPr w:rsidR="00765242" w:rsidRPr="00F24E12" w:rsidSect="0088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C98E0" w14:textId="77777777" w:rsidR="007740B5" w:rsidRDefault="007740B5" w:rsidP="00B5681C">
      <w:r>
        <w:separator/>
      </w:r>
    </w:p>
  </w:endnote>
  <w:endnote w:type="continuationSeparator" w:id="0">
    <w:p w14:paraId="4576B358" w14:textId="77777777" w:rsidR="007740B5" w:rsidRDefault="007740B5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CAEB" w14:textId="77777777" w:rsidR="007740B5" w:rsidRDefault="007740B5" w:rsidP="00B5681C">
      <w:r>
        <w:separator/>
      </w:r>
    </w:p>
  </w:footnote>
  <w:footnote w:type="continuationSeparator" w:id="0">
    <w:p w14:paraId="5569A3B4" w14:textId="77777777" w:rsidR="007740B5" w:rsidRDefault="007740B5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7622D"/>
    <w:rsid w:val="00084917"/>
    <w:rsid w:val="000969F9"/>
    <w:rsid w:val="000A1A52"/>
    <w:rsid w:val="000B7437"/>
    <w:rsid w:val="000C7FE6"/>
    <w:rsid w:val="000D357C"/>
    <w:rsid w:val="000E0AC9"/>
    <w:rsid w:val="000F1B04"/>
    <w:rsid w:val="00100B97"/>
    <w:rsid w:val="00100EEF"/>
    <w:rsid w:val="0010673E"/>
    <w:rsid w:val="001279E2"/>
    <w:rsid w:val="00135231"/>
    <w:rsid w:val="00153249"/>
    <w:rsid w:val="0016343F"/>
    <w:rsid w:val="00172158"/>
    <w:rsid w:val="00183F3C"/>
    <w:rsid w:val="00185B5D"/>
    <w:rsid w:val="0019120B"/>
    <w:rsid w:val="00193C11"/>
    <w:rsid w:val="00193E1C"/>
    <w:rsid w:val="001A0115"/>
    <w:rsid w:val="001A1603"/>
    <w:rsid w:val="001A6FD6"/>
    <w:rsid w:val="001B1EF7"/>
    <w:rsid w:val="001B4B1F"/>
    <w:rsid w:val="001C6E07"/>
    <w:rsid w:val="00207EB5"/>
    <w:rsid w:val="002138BF"/>
    <w:rsid w:val="00217B48"/>
    <w:rsid w:val="002307BE"/>
    <w:rsid w:val="00235CCD"/>
    <w:rsid w:val="002378F4"/>
    <w:rsid w:val="00265FFD"/>
    <w:rsid w:val="00280A27"/>
    <w:rsid w:val="00284ED0"/>
    <w:rsid w:val="002902A3"/>
    <w:rsid w:val="00290845"/>
    <w:rsid w:val="00295086"/>
    <w:rsid w:val="002A55D2"/>
    <w:rsid w:val="002D1306"/>
    <w:rsid w:val="002D2311"/>
    <w:rsid w:val="002D7F5D"/>
    <w:rsid w:val="002E0F60"/>
    <w:rsid w:val="002F7C25"/>
    <w:rsid w:val="0031068D"/>
    <w:rsid w:val="00311519"/>
    <w:rsid w:val="003151F3"/>
    <w:rsid w:val="00367472"/>
    <w:rsid w:val="00373E66"/>
    <w:rsid w:val="003938C0"/>
    <w:rsid w:val="003A3D22"/>
    <w:rsid w:val="003B2FDC"/>
    <w:rsid w:val="003B396D"/>
    <w:rsid w:val="003C327C"/>
    <w:rsid w:val="003E2E08"/>
    <w:rsid w:val="003E3C72"/>
    <w:rsid w:val="003E6ED9"/>
    <w:rsid w:val="004023C9"/>
    <w:rsid w:val="004120D0"/>
    <w:rsid w:val="0041373B"/>
    <w:rsid w:val="004247EA"/>
    <w:rsid w:val="00444693"/>
    <w:rsid w:val="004637CA"/>
    <w:rsid w:val="004730F2"/>
    <w:rsid w:val="004828A2"/>
    <w:rsid w:val="00485724"/>
    <w:rsid w:val="00497582"/>
    <w:rsid w:val="004A2B72"/>
    <w:rsid w:val="004B1999"/>
    <w:rsid w:val="00516EB0"/>
    <w:rsid w:val="005665AF"/>
    <w:rsid w:val="005822FE"/>
    <w:rsid w:val="005A2511"/>
    <w:rsid w:val="005C1A70"/>
    <w:rsid w:val="005C7835"/>
    <w:rsid w:val="005D6934"/>
    <w:rsid w:val="005F378E"/>
    <w:rsid w:val="005F70EF"/>
    <w:rsid w:val="006014C6"/>
    <w:rsid w:val="00610FAF"/>
    <w:rsid w:val="006123A5"/>
    <w:rsid w:val="00623BD0"/>
    <w:rsid w:val="00672CA2"/>
    <w:rsid w:val="00682D46"/>
    <w:rsid w:val="006A0CAD"/>
    <w:rsid w:val="006A32A6"/>
    <w:rsid w:val="006E5DAE"/>
    <w:rsid w:val="006E71D9"/>
    <w:rsid w:val="00701E95"/>
    <w:rsid w:val="00704C54"/>
    <w:rsid w:val="00704DA5"/>
    <w:rsid w:val="0071501D"/>
    <w:rsid w:val="00732DB4"/>
    <w:rsid w:val="00734CEC"/>
    <w:rsid w:val="00741777"/>
    <w:rsid w:val="00743A22"/>
    <w:rsid w:val="007534F1"/>
    <w:rsid w:val="00755E86"/>
    <w:rsid w:val="007608CB"/>
    <w:rsid w:val="007643BD"/>
    <w:rsid w:val="00765242"/>
    <w:rsid w:val="007740B5"/>
    <w:rsid w:val="00774745"/>
    <w:rsid w:val="007763C4"/>
    <w:rsid w:val="00783448"/>
    <w:rsid w:val="007957AC"/>
    <w:rsid w:val="0079580F"/>
    <w:rsid w:val="00796694"/>
    <w:rsid w:val="007B252B"/>
    <w:rsid w:val="007B43B1"/>
    <w:rsid w:val="007B4DA7"/>
    <w:rsid w:val="007D3A44"/>
    <w:rsid w:val="007F2275"/>
    <w:rsid w:val="008266ED"/>
    <w:rsid w:val="00841697"/>
    <w:rsid w:val="00873F70"/>
    <w:rsid w:val="008831D4"/>
    <w:rsid w:val="008852E2"/>
    <w:rsid w:val="00890A70"/>
    <w:rsid w:val="00891A63"/>
    <w:rsid w:val="008A1267"/>
    <w:rsid w:val="008A2DBF"/>
    <w:rsid w:val="008E1D1B"/>
    <w:rsid w:val="008F3C2E"/>
    <w:rsid w:val="00903C55"/>
    <w:rsid w:val="009057E2"/>
    <w:rsid w:val="00911915"/>
    <w:rsid w:val="00921A8D"/>
    <w:rsid w:val="009238D1"/>
    <w:rsid w:val="00941869"/>
    <w:rsid w:val="00950509"/>
    <w:rsid w:val="009579E8"/>
    <w:rsid w:val="00957F99"/>
    <w:rsid w:val="00964C3A"/>
    <w:rsid w:val="009773E4"/>
    <w:rsid w:val="009A2605"/>
    <w:rsid w:val="009C440A"/>
    <w:rsid w:val="009C4931"/>
    <w:rsid w:val="009D434E"/>
    <w:rsid w:val="009D6F46"/>
    <w:rsid w:val="009E60D0"/>
    <w:rsid w:val="00A007E8"/>
    <w:rsid w:val="00A01014"/>
    <w:rsid w:val="00A01D0F"/>
    <w:rsid w:val="00A1006E"/>
    <w:rsid w:val="00A2130D"/>
    <w:rsid w:val="00A22E05"/>
    <w:rsid w:val="00A25CC5"/>
    <w:rsid w:val="00A27B0B"/>
    <w:rsid w:val="00A429A8"/>
    <w:rsid w:val="00A8482A"/>
    <w:rsid w:val="00A8737E"/>
    <w:rsid w:val="00A90A1C"/>
    <w:rsid w:val="00A92D54"/>
    <w:rsid w:val="00AC667F"/>
    <w:rsid w:val="00AE792D"/>
    <w:rsid w:val="00B100AB"/>
    <w:rsid w:val="00B10625"/>
    <w:rsid w:val="00B341B3"/>
    <w:rsid w:val="00B35254"/>
    <w:rsid w:val="00B420FB"/>
    <w:rsid w:val="00B51335"/>
    <w:rsid w:val="00B5681C"/>
    <w:rsid w:val="00B81B5E"/>
    <w:rsid w:val="00B84EE7"/>
    <w:rsid w:val="00BA09DE"/>
    <w:rsid w:val="00BA4E75"/>
    <w:rsid w:val="00BA6338"/>
    <w:rsid w:val="00BC483C"/>
    <w:rsid w:val="00BC4E99"/>
    <w:rsid w:val="00BE2D8B"/>
    <w:rsid w:val="00BF153B"/>
    <w:rsid w:val="00C172E8"/>
    <w:rsid w:val="00C368A3"/>
    <w:rsid w:val="00C56C0A"/>
    <w:rsid w:val="00C624CB"/>
    <w:rsid w:val="00C71A18"/>
    <w:rsid w:val="00C75213"/>
    <w:rsid w:val="00C84580"/>
    <w:rsid w:val="00C95A8D"/>
    <w:rsid w:val="00C95AD8"/>
    <w:rsid w:val="00CB2CAB"/>
    <w:rsid w:val="00CB7E48"/>
    <w:rsid w:val="00CC51B9"/>
    <w:rsid w:val="00CD1EE7"/>
    <w:rsid w:val="00D12F40"/>
    <w:rsid w:val="00D17A37"/>
    <w:rsid w:val="00D328B3"/>
    <w:rsid w:val="00D44E75"/>
    <w:rsid w:val="00D46940"/>
    <w:rsid w:val="00D90D37"/>
    <w:rsid w:val="00D97350"/>
    <w:rsid w:val="00DC0297"/>
    <w:rsid w:val="00E22B8A"/>
    <w:rsid w:val="00E521F3"/>
    <w:rsid w:val="00E554BB"/>
    <w:rsid w:val="00E74B46"/>
    <w:rsid w:val="00E77848"/>
    <w:rsid w:val="00E81F29"/>
    <w:rsid w:val="00E954AB"/>
    <w:rsid w:val="00EC1D3E"/>
    <w:rsid w:val="00EC6F85"/>
    <w:rsid w:val="00EC7906"/>
    <w:rsid w:val="00ED6B0B"/>
    <w:rsid w:val="00EF272A"/>
    <w:rsid w:val="00EF4EDF"/>
    <w:rsid w:val="00F013D0"/>
    <w:rsid w:val="00F1205C"/>
    <w:rsid w:val="00F12EC0"/>
    <w:rsid w:val="00F24E12"/>
    <w:rsid w:val="00F33C8D"/>
    <w:rsid w:val="00F51756"/>
    <w:rsid w:val="00F533C2"/>
    <w:rsid w:val="00F81747"/>
    <w:rsid w:val="00F9505A"/>
    <w:rsid w:val="00F95722"/>
    <w:rsid w:val="00FA0AC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25014"/>
  <w15:docId w15:val="{A69D1D0E-5597-444E-8CBB-49B2DA71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765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朱晓婧</cp:lastModifiedBy>
  <cp:revision>21</cp:revision>
  <cp:lastPrinted>2018-08-20T01:45:00Z</cp:lastPrinted>
  <dcterms:created xsi:type="dcterms:W3CDTF">2018-01-12T03:06:00Z</dcterms:created>
  <dcterms:modified xsi:type="dcterms:W3CDTF">2022-07-08T07:43:00Z</dcterms:modified>
</cp:coreProperties>
</file>